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4077" w14:textId="718FCEBE" w:rsidR="00EE1D84" w:rsidRDefault="00EE1D84">
      <w:r>
        <w:t xml:space="preserve">                                                        </w:t>
      </w:r>
    </w:p>
    <w:p w14:paraId="6F13D8A6" w14:textId="676B4818" w:rsidR="00EE1D84" w:rsidRDefault="00EE1D84"/>
    <w:p w14:paraId="752FF224" w14:textId="77777777" w:rsidR="005F063F" w:rsidRDefault="005F063F"/>
    <w:p w14:paraId="1E7B784A" w14:textId="77777777" w:rsidR="005F063F" w:rsidRDefault="005F063F"/>
    <w:p w14:paraId="15DA64FA" w14:textId="77777777" w:rsidR="001275EF" w:rsidRDefault="001275EF"/>
    <w:p w14:paraId="263A1D30" w14:textId="54B744E2" w:rsidR="0073183F" w:rsidRDefault="002744F0">
      <w:r>
        <w:t>Dear Patients,</w:t>
      </w:r>
    </w:p>
    <w:p w14:paraId="284F96F3" w14:textId="314E03D2" w:rsidR="008401A8" w:rsidRDefault="008401A8" w:rsidP="002C2989">
      <w:r>
        <w:t>Happy new year to you! We hope this finds you and your loved ones all safe and well in these extraordinary times. This letter is to inform you of exciting changes occurring in our dental practice.</w:t>
      </w:r>
    </w:p>
    <w:p w14:paraId="18F54ED5" w14:textId="17731A9C" w:rsidR="008401A8" w:rsidRDefault="008401A8" w:rsidP="002C2989">
      <w:proofErr w:type="gramStart"/>
      <w:r>
        <w:t>Firstly,…</w:t>
      </w:r>
      <w:proofErr w:type="gramEnd"/>
      <w:r>
        <w:t>.. after 30 years at our current location</w:t>
      </w:r>
      <w:r w:rsidR="005C6A7E">
        <w:t>, we are moving!  We will be closed from Feb 14</w:t>
      </w:r>
      <w:r w:rsidR="005C6A7E" w:rsidRPr="005C6A7E">
        <w:rPr>
          <w:vertAlign w:val="superscript"/>
        </w:rPr>
        <w:t>th</w:t>
      </w:r>
      <w:r w:rsidR="005C6A7E">
        <w:t xml:space="preserve"> through Feb. 18</w:t>
      </w:r>
      <w:r w:rsidR="005C6A7E" w:rsidRPr="005C6A7E">
        <w:rPr>
          <w:vertAlign w:val="superscript"/>
        </w:rPr>
        <w:t>th</w:t>
      </w:r>
      <w:r w:rsidR="005C6A7E">
        <w:t xml:space="preserve">, so that we can move into our new office.  The new office </w:t>
      </w:r>
      <w:r w:rsidR="005F063F">
        <w:t>i</w:t>
      </w:r>
      <w:r w:rsidR="005C6A7E">
        <w:t xml:space="preserve">s larger, freshly updated and has a new look! </w:t>
      </w:r>
      <w:r w:rsidR="005F063F">
        <w:t xml:space="preserve"> </w:t>
      </w:r>
      <w:r w:rsidR="005C6A7E">
        <w:t>We like it and think you will too!</w:t>
      </w:r>
    </w:p>
    <w:p w14:paraId="285CB658" w14:textId="35D086F9" w:rsidR="005C6A7E" w:rsidRDefault="005C6A7E" w:rsidP="002C2989">
      <w:r>
        <w:t xml:space="preserve">The new address is: 1420 TOWNVIEW LANE, SANTA ROSA, 95405. You will find that it is not far from the old office and </w:t>
      </w:r>
      <w:proofErr w:type="gramStart"/>
      <w:r>
        <w:t>fairly easy</w:t>
      </w:r>
      <w:proofErr w:type="gramEnd"/>
      <w:r>
        <w:t xml:space="preserve"> to find. Please see the enclosed map to locate the new address.  The phone # and Email are unchanged….</w:t>
      </w:r>
      <w:proofErr w:type="spellStart"/>
      <w:r>
        <w:t>ph</w:t>
      </w:r>
      <w:proofErr w:type="spellEnd"/>
      <w:r>
        <w:t>:</w:t>
      </w:r>
      <w:r w:rsidR="0030618B">
        <w:t xml:space="preserve"> </w:t>
      </w:r>
      <w:r>
        <w:t xml:space="preserve">707 542 </w:t>
      </w:r>
      <w:proofErr w:type="gramStart"/>
      <w:r>
        <w:t>2881</w:t>
      </w:r>
      <w:r w:rsidR="0030618B">
        <w:t>,</w:t>
      </w:r>
      <w:r w:rsidR="005F063F">
        <w:t xml:space="preserve"> </w:t>
      </w:r>
      <w:r w:rsidR="0030618B">
        <w:t xml:space="preserve"> Email</w:t>
      </w:r>
      <w:proofErr w:type="gramEnd"/>
      <w:r w:rsidR="0030618B">
        <w:t>: scwstaff@sonic.net.</w:t>
      </w:r>
    </w:p>
    <w:p w14:paraId="3C5976B6" w14:textId="49A6FC93" w:rsidR="002C2989" w:rsidRDefault="002C2989" w:rsidP="002C2989">
      <w:r>
        <w:t xml:space="preserve">Secondly, as some of you </w:t>
      </w:r>
      <w:r w:rsidR="00B7243D">
        <w:t xml:space="preserve">have </w:t>
      </w:r>
      <w:r>
        <w:t xml:space="preserve">already </w:t>
      </w:r>
      <w:r w:rsidR="00B7243D">
        <w:t>learned</w:t>
      </w:r>
      <w:r>
        <w:t>, my son, Dr. Kyle Wilburn, has joined me in our practice and will be working daily with patients. He is a graduate of the University of Pacific</w:t>
      </w:r>
      <w:r w:rsidR="0030618B">
        <w:t xml:space="preserve">-Arthur </w:t>
      </w:r>
      <w:proofErr w:type="spellStart"/>
      <w:r w:rsidR="0030618B">
        <w:t>Dugoni</w:t>
      </w:r>
      <w:proofErr w:type="spellEnd"/>
      <w:r w:rsidR="0030618B">
        <w:t xml:space="preserve"> Dental School </w:t>
      </w:r>
      <w:r>
        <w:t>in San Francisco</w:t>
      </w:r>
      <w:r w:rsidR="0030618B">
        <w:t>.</w:t>
      </w:r>
      <w:r w:rsidR="00B7243D">
        <w:t xml:space="preserve">  He also has completed a rigorous general practice residency </w:t>
      </w:r>
      <w:r>
        <w:t xml:space="preserve">in Tacoma Washington. </w:t>
      </w:r>
      <w:r w:rsidR="00B7243D">
        <w:t xml:space="preserve"> Proudly, I can say that he graduated from the residency with glowing reviews and accolades from all his mentors there. </w:t>
      </w:r>
      <w:r w:rsidR="005F063F">
        <w:t xml:space="preserve"> </w:t>
      </w:r>
      <w:r w:rsidR="00B7243D">
        <w:t xml:space="preserve">Dr. Kyle has my utmost confidence and will be assuming more and more of the patient treatment </w:t>
      </w:r>
      <w:r>
        <w:t xml:space="preserve">as the month’s </w:t>
      </w:r>
      <w:r w:rsidR="00B7243D">
        <w:t>go</w:t>
      </w:r>
      <w:r>
        <w:t xml:space="preserve"> by.</w:t>
      </w:r>
      <w:r w:rsidR="00B7243D">
        <w:t xml:space="preserve">  For the immediate future</w:t>
      </w:r>
      <w:r w:rsidR="005F063F">
        <w:t>,</w:t>
      </w:r>
      <w:r>
        <w:t xml:space="preserve"> both </w:t>
      </w:r>
      <w:r w:rsidR="005F063F">
        <w:t xml:space="preserve">Kyle and I will be </w:t>
      </w:r>
      <w:r>
        <w:t>working full time,</w:t>
      </w:r>
      <w:r w:rsidR="005F063F">
        <w:t xml:space="preserve"> with the same office hours:  </w:t>
      </w:r>
      <w:r>
        <w:t>Mon. --Thurs.</w:t>
      </w:r>
      <w:proofErr w:type="gramStart"/>
      <w:r>
        <w:t>,  8</w:t>
      </w:r>
      <w:proofErr w:type="gramEnd"/>
      <w:r>
        <w:t>:00</w:t>
      </w:r>
      <w:r w:rsidR="005F063F">
        <w:t xml:space="preserve"> am</w:t>
      </w:r>
      <w:r>
        <w:t>—5:00</w:t>
      </w:r>
      <w:r w:rsidR="005F063F">
        <w:t xml:space="preserve"> pm</w:t>
      </w:r>
    </w:p>
    <w:p w14:paraId="20D1FAA1" w14:textId="5E4543DD" w:rsidR="00E50EFC" w:rsidRDefault="005F063F">
      <w:r>
        <w:t xml:space="preserve">We are looking forward to seeing you at the new office and </w:t>
      </w:r>
      <w:r w:rsidR="00D1001D">
        <w:t>hope</w:t>
      </w:r>
      <w:r>
        <w:t xml:space="preserve"> you find these new changes as exciting as we </w:t>
      </w:r>
      <w:proofErr w:type="gramStart"/>
      <w:r>
        <w:t>do!</w:t>
      </w:r>
      <w:r w:rsidR="00E50EFC">
        <w:t>.</w:t>
      </w:r>
      <w:proofErr w:type="gramEnd"/>
    </w:p>
    <w:p w14:paraId="22495007" w14:textId="77777777" w:rsidR="00D1001D" w:rsidRDefault="00D1001D"/>
    <w:p w14:paraId="08DB691D" w14:textId="173E2D7E" w:rsidR="00E50EFC" w:rsidRDefault="00E50EFC">
      <w:r>
        <w:t>Thank You,</w:t>
      </w:r>
    </w:p>
    <w:p w14:paraId="07C20244" w14:textId="169F317C" w:rsidR="00E50EFC" w:rsidRDefault="00E50EFC">
      <w:r>
        <w:t>Steven C. Wilburn D.M.D., Kyle B. Wilburn D.D.S.</w:t>
      </w:r>
      <w:r w:rsidR="001275EF">
        <w:t>, and Staff</w:t>
      </w:r>
    </w:p>
    <w:sectPr w:rsidR="00E5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F0"/>
    <w:rsid w:val="001275EF"/>
    <w:rsid w:val="002410B5"/>
    <w:rsid w:val="002744F0"/>
    <w:rsid w:val="002C2989"/>
    <w:rsid w:val="0030618B"/>
    <w:rsid w:val="00421F5A"/>
    <w:rsid w:val="005C6A7E"/>
    <w:rsid w:val="005F063F"/>
    <w:rsid w:val="0073183F"/>
    <w:rsid w:val="00753641"/>
    <w:rsid w:val="008401A8"/>
    <w:rsid w:val="008C197E"/>
    <w:rsid w:val="008D4BB8"/>
    <w:rsid w:val="00B7243D"/>
    <w:rsid w:val="00C146B3"/>
    <w:rsid w:val="00C507BE"/>
    <w:rsid w:val="00D03AE0"/>
    <w:rsid w:val="00D1001D"/>
    <w:rsid w:val="00E50EFC"/>
    <w:rsid w:val="00EE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B4C0"/>
  <w15:chartTrackingRefBased/>
  <w15:docId w15:val="{BE589DAC-E263-4569-91DD-C4077E2B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989"/>
    <w:pPr>
      <w:spacing w:after="240" w:line="240" w:lineRule="auto"/>
    </w:pPr>
    <w:rPr>
      <w:rFonts w:ascii="Calibri" w:hAnsi="Calibri" w:cs="Calibri"/>
    </w:rPr>
  </w:style>
  <w:style w:type="character" w:styleId="Strong">
    <w:name w:val="Strong"/>
    <w:basedOn w:val="DefaultParagraphFont"/>
    <w:uiPriority w:val="22"/>
    <w:qFormat/>
    <w:rsid w:val="002C2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1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Wilburn</dc:creator>
  <cp:keywords/>
  <dc:description/>
  <cp:lastModifiedBy>Deanne Wilburn</cp:lastModifiedBy>
  <cp:revision>2</cp:revision>
  <cp:lastPrinted>2022-01-31T17:41:00Z</cp:lastPrinted>
  <dcterms:created xsi:type="dcterms:W3CDTF">2022-02-03T21:54:00Z</dcterms:created>
  <dcterms:modified xsi:type="dcterms:W3CDTF">2022-02-03T21:54:00Z</dcterms:modified>
</cp:coreProperties>
</file>